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FA547" w14:textId="77777777" w:rsidR="00F97906" w:rsidRPr="006D3D01" w:rsidRDefault="00F97906" w:rsidP="00716187">
      <w:pPr>
        <w:tabs>
          <w:tab w:val="left" w:pos="4536"/>
          <w:tab w:val="left" w:pos="5670"/>
        </w:tabs>
        <w:ind w:left="3828"/>
        <w:jc w:val="right"/>
        <w:rPr>
          <w:sz w:val="24"/>
          <w:szCs w:val="24"/>
        </w:rPr>
      </w:pPr>
      <w:r w:rsidRPr="006D3D01">
        <w:rPr>
          <w:sz w:val="24"/>
          <w:szCs w:val="24"/>
        </w:rPr>
        <w:t>………………………………. , ….. / ….. / 20…..</w:t>
      </w:r>
    </w:p>
    <w:p w14:paraId="244492C0" w14:textId="77777777" w:rsidR="00F97906" w:rsidRPr="006D3D01" w:rsidRDefault="00F97906" w:rsidP="00716187">
      <w:pPr>
        <w:tabs>
          <w:tab w:val="left" w:pos="5670"/>
          <w:tab w:val="left" w:pos="7513"/>
          <w:tab w:val="left" w:pos="8080"/>
          <w:tab w:val="left" w:pos="8789"/>
        </w:tabs>
        <w:rPr>
          <w:sz w:val="16"/>
          <w:szCs w:val="16"/>
        </w:rPr>
      </w:pPr>
      <w:r w:rsidRPr="006D3D01">
        <w:rPr>
          <w:sz w:val="16"/>
          <w:szCs w:val="16"/>
        </w:rPr>
        <w:tab/>
        <w:t>miejscowość</w:t>
      </w:r>
      <w:r w:rsidRPr="006D3D01">
        <w:rPr>
          <w:sz w:val="16"/>
          <w:szCs w:val="16"/>
        </w:rPr>
        <w:tab/>
        <w:t>dzień</w:t>
      </w:r>
      <w:r w:rsidRPr="006D3D01">
        <w:rPr>
          <w:sz w:val="16"/>
          <w:szCs w:val="16"/>
        </w:rPr>
        <w:tab/>
        <w:t>miesiąc</w:t>
      </w:r>
      <w:r w:rsidRPr="006D3D01">
        <w:rPr>
          <w:sz w:val="16"/>
          <w:szCs w:val="16"/>
        </w:rPr>
        <w:tab/>
        <w:t>rok</w:t>
      </w:r>
    </w:p>
    <w:p w14:paraId="75BE902F" w14:textId="77777777" w:rsidR="00F97906" w:rsidRPr="006D3D01" w:rsidRDefault="00F97906" w:rsidP="00716187">
      <w:pPr>
        <w:jc w:val="right"/>
        <w:rPr>
          <w:sz w:val="24"/>
          <w:szCs w:val="24"/>
        </w:rPr>
      </w:pPr>
    </w:p>
    <w:p w14:paraId="2AAE635F" w14:textId="77777777" w:rsidR="00F97906" w:rsidRPr="006D3D01" w:rsidRDefault="00F97906" w:rsidP="00716187">
      <w:pPr>
        <w:spacing w:line="360" w:lineRule="auto"/>
        <w:rPr>
          <w:color w:val="auto"/>
          <w:kern w:val="0"/>
          <w:sz w:val="24"/>
          <w:szCs w:val="24"/>
        </w:rPr>
      </w:pPr>
      <w:r w:rsidRPr="006D3D01">
        <w:rPr>
          <w:color w:val="auto"/>
          <w:kern w:val="0"/>
          <w:sz w:val="24"/>
          <w:szCs w:val="24"/>
        </w:rPr>
        <w:t>………………………………….</w:t>
      </w:r>
    </w:p>
    <w:p w14:paraId="7F26F692" w14:textId="77777777" w:rsidR="00F97906" w:rsidRPr="006D3D01" w:rsidRDefault="00F97906" w:rsidP="00716187">
      <w:pPr>
        <w:spacing w:line="360" w:lineRule="auto"/>
        <w:rPr>
          <w:color w:val="auto"/>
          <w:kern w:val="0"/>
          <w:sz w:val="24"/>
          <w:szCs w:val="24"/>
        </w:rPr>
      </w:pPr>
      <w:r w:rsidRPr="006D3D01">
        <w:rPr>
          <w:color w:val="auto"/>
          <w:kern w:val="0"/>
          <w:sz w:val="24"/>
          <w:szCs w:val="24"/>
        </w:rPr>
        <w:t>………………………………….</w:t>
      </w:r>
    </w:p>
    <w:p w14:paraId="14CE2EAF" w14:textId="77777777" w:rsidR="00F97906" w:rsidRPr="006D3D01" w:rsidRDefault="00F97906" w:rsidP="00716187">
      <w:pPr>
        <w:spacing w:line="360" w:lineRule="auto"/>
        <w:rPr>
          <w:color w:val="auto"/>
          <w:kern w:val="0"/>
          <w:sz w:val="24"/>
          <w:szCs w:val="24"/>
        </w:rPr>
      </w:pPr>
      <w:r w:rsidRPr="006D3D01">
        <w:rPr>
          <w:color w:val="auto"/>
          <w:kern w:val="0"/>
          <w:sz w:val="24"/>
          <w:szCs w:val="24"/>
        </w:rPr>
        <w:t>………………………………….</w:t>
      </w:r>
    </w:p>
    <w:p w14:paraId="44E1BBED" w14:textId="77777777" w:rsidR="00F97906" w:rsidRPr="006D3D01" w:rsidRDefault="00F97906" w:rsidP="00716187">
      <w:pPr>
        <w:spacing w:line="360" w:lineRule="auto"/>
        <w:rPr>
          <w:sz w:val="16"/>
          <w:szCs w:val="16"/>
        </w:rPr>
      </w:pPr>
      <w:r w:rsidRPr="006D3D01">
        <w:rPr>
          <w:sz w:val="16"/>
          <w:szCs w:val="16"/>
        </w:rPr>
        <w:t xml:space="preserve">imię, nazwisko i adres konsumenta  </w:t>
      </w:r>
    </w:p>
    <w:p w14:paraId="22F35076" w14:textId="77777777" w:rsidR="00F97906" w:rsidRPr="006D3D01" w:rsidRDefault="00F97906" w:rsidP="00716187">
      <w:pPr>
        <w:spacing w:line="360" w:lineRule="auto"/>
        <w:jc w:val="right"/>
        <w:rPr>
          <w:i/>
          <w:color w:val="auto"/>
          <w:kern w:val="0"/>
          <w:sz w:val="24"/>
          <w:szCs w:val="24"/>
        </w:rPr>
      </w:pPr>
      <w:r w:rsidRPr="006D3D01">
        <w:rPr>
          <w:color w:val="auto"/>
          <w:kern w:val="0"/>
          <w:sz w:val="24"/>
          <w:szCs w:val="24"/>
        </w:rPr>
        <w:t>.....................................</w:t>
      </w:r>
    </w:p>
    <w:p w14:paraId="6B627EC7" w14:textId="77777777" w:rsidR="00F97906" w:rsidRPr="006D3D01" w:rsidRDefault="00F97906" w:rsidP="00716187">
      <w:pPr>
        <w:spacing w:line="360" w:lineRule="auto"/>
        <w:jc w:val="right"/>
        <w:rPr>
          <w:color w:val="auto"/>
          <w:kern w:val="0"/>
          <w:sz w:val="24"/>
          <w:szCs w:val="24"/>
        </w:rPr>
      </w:pPr>
      <w:r w:rsidRPr="006D3D01">
        <w:rPr>
          <w:i/>
          <w:color w:val="auto"/>
          <w:kern w:val="0"/>
          <w:sz w:val="24"/>
          <w:szCs w:val="24"/>
        </w:rPr>
        <w:t xml:space="preserve">                                                                                      </w:t>
      </w:r>
      <w:r w:rsidRPr="006D3D01">
        <w:rPr>
          <w:color w:val="auto"/>
          <w:kern w:val="0"/>
          <w:sz w:val="24"/>
          <w:szCs w:val="24"/>
        </w:rPr>
        <w:t>.....................................</w:t>
      </w:r>
    </w:p>
    <w:p w14:paraId="3CA6962C" w14:textId="77777777" w:rsidR="00F97906" w:rsidRPr="006D3D01" w:rsidRDefault="00F97906" w:rsidP="00716187">
      <w:pPr>
        <w:spacing w:line="360" w:lineRule="auto"/>
        <w:jc w:val="right"/>
        <w:rPr>
          <w:color w:val="auto"/>
          <w:kern w:val="0"/>
          <w:sz w:val="24"/>
          <w:szCs w:val="24"/>
        </w:rPr>
      </w:pPr>
      <w:r w:rsidRPr="006D3D01">
        <w:rPr>
          <w:color w:val="auto"/>
          <w:kern w:val="0"/>
          <w:sz w:val="24"/>
          <w:szCs w:val="24"/>
        </w:rPr>
        <w:t xml:space="preserve">                                                               .....................................</w:t>
      </w:r>
    </w:p>
    <w:p w14:paraId="5DDBF5D1" w14:textId="77777777" w:rsidR="00F97906" w:rsidRPr="006D3D01" w:rsidRDefault="00F97906" w:rsidP="00716187">
      <w:pPr>
        <w:spacing w:line="360" w:lineRule="auto"/>
        <w:jc w:val="right"/>
        <w:rPr>
          <w:color w:val="auto"/>
          <w:kern w:val="0"/>
          <w:sz w:val="18"/>
          <w:szCs w:val="24"/>
        </w:rPr>
      </w:pPr>
      <w:r w:rsidRPr="006D3D01">
        <w:rPr>
          <w:color w:val="auto"/>
          <w:kern w:val="0"/>
          <w:sz w:val="18"/>
          <w:szCs w:val="24"/>
        </w:rPr>
        <w:t xml:space="preserve">                                                              </w:t>
      </w:r>
      <w:r w:rsidRPr="006D3D01">
        <w:rPr>
          <w:i/>
          <w:color w:val="auto"/>
          <w:kern w:val="0"/>
          <w:sz w:val="18"/>
          <w:szCs w:val="24"/>
        </w:rPr>
        <w:t xml:space="preserve"> </w:t>
      </w:r>
      <w:r w:rsidRPr="006D3D01">
        <w:rPr>
          <w:sz w:val="16"/>
          <w:szCs w:val="16"/>
        </w:rPr>
        <w:t>nazwa i adres sprzedawcy</w:t>
      </w:r>
    </w:p>
    <w:p w14:paraId="5A7238FA" w14:textId="77777777" w:rsidR="00F97906" w:rsidRPr="006D3D01" w:rsidRDefault="00F97906" w:rsidP="00716187">
      <w:pPr>
        <w:jc w:val="center"/>
        <w:rPr>
          <w:sz w:val="24"/>
          <w:szCs w:val="24"/>
        </w:rPr>
      </w:pPr>
    </w:p>
    <w:p w14:paraId="6B00B7CB" w14:textId="77777777" w:rsidR="00F97906" w:rsidRPr="006D3D01" w:rsidRDefault="00F97906" w:rsidP="00716187">
      <w:pPr>
        <w:jc w:val="center"/>
        <w:rPr>
          <w:b/>
          <w:sz w:val="24"/>
          <w:szCs w:val="24"/>
        </w:rPr>
      </w:pPr>
      <w:r w:rsidRPr="006D3D01">
        <w:rPr>
          <w:b/>
          <w:sz w:val="24"/>
          <w:szCs w:val="24"/>
        </w:rPr>
        <w:t>REKLAMACJA</w:t>
      </w:r>
    </w:p>
    <w:p w14:paraId="1597D2F2" w14:textId="77777777" w:rsidR="00F97906" w:rsidRPr="006D3D01" w:rsidRDefault="00F97906" w:rsidP="00716187">
      <w:pPr>
        <w:rPr>
          <w:sz w:val="24"/>
          <w:szCs w:val="24"/>
        </w:rPr>
      </w:pPr>
    </w:p>
    <w:p w14:paraId="7C844C7A" w14:textId="77777777" w:rsidR="00F97906" w:rsidRPr="006D3D01" w:rsidRDefault="00F97906" w:rsidP="00716187">
      <w:pPr>
        <w:ind w:firstLine="708"/>
        <w:jc w:val="both"/>
        <w:rPr>
          <w:sz w:val="24"/>
          <w:szCs w:val="24"/>
        </w:rPr>
      </w:pPr>
      <w:r w:rsidRPr="006D3D01">
        <w:rPr>
          <w:sz w:val="24"/>
          <w:szCs w:val="24"/>
        </w:rPr>
        <w:t xml:space="preserve">Niniejszym oświadczam, iż na podstawie ustawy z dnia 27 lipca 2002 r. o szczególnych warunkach sprzedaży konsumenckiej oraz o zmianie Kodeksu cywilnego (Dz. U. z 2002 r. Nr 141, poz. 1176 z </w:t>
      </w:r>
      <w:proofErr w:type="spellStart"/>
      <w:r w:rsidRPr="006D3D01">
        <w:rPr>
          <w:sz w:val="24"/>
          <w:szCs w:val="24"/>
        </w:rPr>
        <w:t>późn</w:t>
      </w:r>
      <w:proofErr w:type="spellEnd"/>
      <w:r w:rsidRPr="006D3D01">
        <w:rPr>
          <w:sz w:val="24"/>
          <w:szCs w:val="24"/>
        </w:rPr>
        <w:t xml:space="preserve">. zm.), </w:t>
      </w:r>
      <w:r w:rsidRPr="006D3D01">
        <w:rPr>
          <w:b/>
          <w:sz w:val="24"/>
          <w:szCs w:val="24"/>
        </w:rPr>
        <w:t>zgłaszam niezgodność towaru z umową</w:t>
      </w:r>
      <w:r w:rsidRPr="006D3D01">
        <w:rPr>
          <w:sz w:val="24"/>
          <w:szCs w:val="24"/>
        </w:rPr>
        <w:t>.</w:t>
      </w:r>
    </w:p>
    <w:p w14:paraId="7A76D7DB" w14:textId="77777777" w:rsidR="00F97906" w:rsidRPr="006D3D01" w:rsidRDefault="00F97906" w:rsidP="00716187">
      <w:pPr>
        <w:ind w:firstLine="708"/>
        <w:jc w:val="both"/>
        <w:rPr>
          <w:sz w:val="24"/>
          <w:szCs w:val="24"/>
        </w:rPr>
      </w:pPr>
    </w:p>
    <w:tbl>
      <w:tblPr>
        <w:tblW w:w="9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84"/>
        <w:gridCol w:w="2409"/>
        <w:gridCol w:w="1701"/>
        <w:gridCol w:w="1418"/>
        <w:gridCol w:w="1417"/>
      </w:tblGrid>
      <w:tr w:rsidR="00F97906" w:rsidRPr="006D3D01" w14:paraId="2B5FC0E3" w14:textId="77777777" w:rsidTr="00B07C43">
        <w:trPr>
          <w:cantSplit/>
          <w:trHeight w:val="850"/>
        </w:trPr>
        <w:tc>
          <w:tcPr>
            <w:tcW w:w="4593" w:type="dxa"/>
            <w:gridSpan w:val="2"/>
            <w:vAlign w:val="center"/>
          </w:tcPr>
          <w:p w14:paraId="3C43F05C" w14:textId="77777777" w:rsidR="00F97906" w:rsidRPr="006D3D01" w:rsidRDefault="00F97906" w:rsidP="00B07C43">
            <w:pPr>
              <w:tabs>
                <w:tab w:val="left" w:pos="3686"/>
              </w:tabs>
              <w:jc w:val="center"/>
              <w:rPr>
                <w:b/>
              </w:rPr>
            </w:pPr>
            <w:r w:rsidRPr="006D3D01">
              <w:rPr>
                <w:b/>
              </w:rPr>
              <w:t>Nazwa reklamowanego produktu</w:t>
            </w:r>
          </w:p>
        </w:tc>
        <w:tc>
          <w:tcPr>
            <w:tcW w:w="1701" w:type="dxa"/>
            <w:vAlign w:val="center"/>
          </w:tcPr>
          <w:p w14:paraId="1568C062" w14:textId="77777777" w:rsidR="00F97906" w:rsidRPr="006D3D01" w:rsidRDefault="00F97906" w:rsidP="00B07C43">
            <w:pPr>
              <w:tabs>
                <w:tab w:val="left" w:pos="3686"/>
              </w:tabs>
              <w:jc w:val="center"/>
            </w:pPr>
            <w:r w:rsidRPr="006D3D01">
              <w:t>Cena produktu</w:t>
            </w:r>
          </w:p>
        </w:tc>
        <w:tc>
          <w:tcPr>
            <w:tcW w:w="1418" w:type="dxa"/>
            <w:vAlign w:val="center"/>
          </w:tcPr>
          <w:p w14:paraId="6EA92399" w14:textId="77777777" w:rsidR="00F97906" w:rsidRPr="006D3D01" w:rsidRDefault="00F97906" w:rsidP="00B07C43">
            <w:pPr>
              <w:tabs>
                <w:tab w:val="left" w:pos="3686"/>
              </w:tabs>
              <w:jc w:val="center"/>
            </w:pPr>
            <w:r w:rsidRPr="006D3D01">
              <w:t>Ilość sztuk</w:t>
            </w:r>
          </w:p>
        </w:tc>
        <w:tc>
          <w:tcPr>
            <w:tcW w:w="1417" w:type="dxa"/>
            <w:vAlign w:val="center"/>
          </w:tcPr>
          <w:p w14:paraId="69C7A708" w14:textId="77777777" w:rsidR="00F97906" w:rsidRPr="006D3D01" w:rsidRDefault="00F97906" w:rsidP="00B07C43">
            <w:pPr>
              <w:tabs>
                <w:tab w:val="left" w:pos="3686"/>
              </w:tabs>
              <w:jc w:val="center"/>
            </w:pPr>
            <w:r w:rsidRPr="006D3D01">
              <w:t>Uwagi</w:t>
            </w:r>
          </w:p>
        </w:tc>
      </w:tr>
      <w:tr w:rsidR="00F97906" w:rsidRPr="006D3D01" w14:paraId="337CF73B" w14:textId="77777777" w:rsidTr="00B07C43">
        <w:trPr>
          <w:trHeight w:val="603"/>
        </w:trPr>
        <w:tc>
          <w:tcPr>
            <w:tcW w:w="4593" w:type="dxa"/>
            <w:gridSpan w:val="2"/>
            <w:vAlign w:val="center"/>
          </w:tcPr>
          <w:p w14:paraId="13779C49" w14:textId="77777777" w:rsidR="00F97906" w:rsidRPr="006D3D01" w:rsidRDefault="00F97906" w:rsidP="00B07C43">
            <w:pPr>
              <w:tabs>
                <w:tab w:val="left" w:pos="3686"/>
              </w:tabs>
            </w:pPr>
          </w:p>
        </w:tc>
        <w:tc>
          <w:tcPr>
            <w:tcW w:w="1701" w:type="dxa"/>
            <w:vAlign w:val="center"/>
          </w:tcPr>
          <w:p w14:paraId="6EB34B7F" w14:textId="77777777" w:rsidR="00F97906" w:rsidRPr="006D3D01" w:rsidRDefault="00F97906" w:rsidP="00B07C43">
            <w:pPr>
              <w:tabs>
                <w:tab w:val="left" w:pos="3686"/>
              </w:tabs>
            </w:pPr>
          </w:p>
        </w:tc>
        <w:tc>
          <w:tcPr>
            <w:tcW w:w="1418" w:type="dxa"/>
            <w:vAlign w:val="center"/>
          </w:tcPr>
          <w:p w14:paraId="6F644311" w14:textId="77777777" w:rsidR="00F97906" w:rsidRPr="006D3D01" w:rsidRDefault="00F97906" w:rsidP="00B07C43">
            <w:pPr>
              <w:tabs>
                <w:tab w:val="left" w:pos="3686"/>
              </w:tabs>
            </w:pPr>
          </w:p>
        </w:tc>
        <w:tc>
          <w:tcPr>
            <w:tcW w:w="1417" w:type="dxa"/>
            <w:vAlign w:val="center"/>
          </w:tcPr>
          <w:p w14:paraId="746DCDCC" w14:textId="77777777" w:rsidR="00F97906" w:rsidRPr="006D3D01" w:rsidRDefault="00F97906" w:rsidP="00B07C43">
            <w:pPr>
              <w:tabs>
                <w:tab w:val="left" w:pos="3686"/>
              </w:tabs>
            </w:pPr>
          </w:p>
        </w:tc>
      </w:tr>
      <w:tr w:rsidR="00F97906" w:rsidRPr="006D3D01" w14:paraId="15C767B7" w14:textId="77777777" w:rsidTr="00B07C43">
        <w:trPr>
          <w:trHeight w:val="295"/>
        </w:trPr>
        <w:tc>
          <w:tcPr>
            <w:tcW w:w="2184" w:type="dxa"/>
          </w:tcPr>
          <w:p w14:paraId="5C257078" w14:textId="77777777" w:rsidR="00F97906" w:rsidRPr="006D3D01" w:rsidRDefault="00F97906" w:rsidP="00B07C43">
            <w:r w:rsidRPr="006D3D01">
              <w:t>Data zakupu:</w:t>
            </w:r>
          </w:p>
        </w:tc>
        <w:tc>
          <w:tcPr>
            <w:tcW w:w="6945" w:type="dxa"/>
            <w:gridSpan w:val="4"/>
          </w:tcPr>
          <w:p w14:paraId="235883DD" w14:textId="77777777" w:rsidR="00F97906" w:rsidRPr="006D3D01" w:rsidRDefault="00F97906" w:rsidP="00B07C43"/>
        </w:tc>
      </w:tr>
      <w:tr w:rsidR="00F97906" w:rsidRPr="006D3D01" w14:paraId="5B773C92" w14:textId="77777777" w:rsidTr="00B07C43">
        <w:trPr>
          <w:trHeight w:val="295"/>
        </w:trPr>
        <w:tc>
          <w:tcPr>
            <w:tcW w:w="2184" w:type="dxa"/>
          </w:tcPr>
          <w:p w14:paraId="1DE29453" w14:textId="77777777" w:rsidR="00F97906" w:rsidRPr="006D3D01" w:rsidRDefault="00F97906" w:rsidP="00B07C43">
            <w:r w:rsidRPr="006D3D01">
              <w:t>Data stwierdzenia wady:</w:t>
            </w:r>
          </w:p>
        </w:tc>
        <w:tc>
          <w:tcPr>
            <w:tcW w:w="6945" w:type="dxa"/>
            <w:gridSpan w:val="4"/>
          </w:tcPr>
          <w:p w14:paraId="1860FA83" w14:textId="77777777" w:rsidR="00F97906" w:rsidRPr="006D3D01" w:rsidRDefault="00F97906" w:rsidP="00B07C43"/>
        </w:tc>
      </w:tr>
      <w:tr w:rsidR="00F97906" w:rsidRPr="006D3D01" w14:paraId="67973120" w14:textId="77777777" w:rsidTr="006D3D01">
        <w:trPr>
          <w:trHeight w:val="1557"/>
        </w:trPr>
        <w:tc>
          <w:tcPr>
            <w:tcW w:w="2184" w:type="dxa"/>
          </w:tcPr>
          <w:p w14:paraId="085B83BC" w14:textId="77777777" w:rsidR="00F97906" w:rsidRPr="006D3D01" w:rsidRDefault="00F97906" w:rsidP="00B07C43">
            <w:r w:rsidRPr="006D3D01">
              <w:t>Opis wady</w:t>
            </w:r>
          </w:p>
        </w:tc>
        <w:tc>
          <w:tcPr>
            <w:tcW w:w="6945" w:type="dxa"/>
            <w:gridSpan w:val="4"/>
          </w:tcPr>
          <w:p w14:paraId="39D97CD8" w14:textId="77777777" w:rsidR="00F97906" w:rsidRPr="006D3D01" w:rsidRDefault="00F97906" w:rsidP="00B07C43"/>
        </w:tc>
      </w:tr>
      <w:tr w:rsidR="00F97906" w:rsidRPr="006D3D01" w14:paraId="70FF4E17" w14:textId="77777777" w:rsidTr="00B07C43">
        <w:trPr>
          <w:trHeight w:val="442"/>
        </w:trPr>
        <w:tc>
          <w:tcPr>
            <w:tcW w:w="9129" w:type="dxa"/>
            <w:gridSpan w:val="5"/>
          </w:tcPr>
          <w:p w14:paraId="2E447D7B" w14:textId="77777777" w:rsidR="00F97906" w:rsidRPr="006D3D01" w:rsidRDefault="00F97906" w:rsidP="00B07C43">
            <w:pPr>
              <w:spacing w:after="200" w:line="276" w:lineRule="auto"/>
              <w:ind w:left="66"/>
              <w:jc w:val="both"/>
              <w:rPr>
                <w:sz w:val="24"/>
                <w:szCs w:val="24"/>
              </w:rPr>
            </w:pPr>
            <w:r w:rsidRPr="006D3D01">
              <w:rPr>
                <w:b/>
                <w:sz w:val="24"/>
                <w:szCs w:val="24"/>
              </w:rPr>
              <w:t>Uprzejmie proszę o:</w:t>
            </w:r>
          </w:p>
          <w:p w14:paraId="148E9DE5" w14:textId="77777777" w:rsidR="00F97906" w:rsidRPr="006D3D01" w:rsidRDefault="00F97906" w:rsidP="0071618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D3D01">
              <w:rPr>
                <w:sz w:val="24"/>
                <w:szCs w:val="24"/>
              </w:rPr>
              <w:t>Wymianę produktu na wolny od wad.</w:t>
            </w:r>
          </w:p>
          <w:p w14:paraId="3E4C153C" w14:textId="77777777" w:rsidR="00F97906" w:rsidRPr="006D3D01" w:rsidRDefault="00F97906" w:rsidP="00B07C4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6D3D01">
              <w:rPr>
                <w:sz w:val="24"/>
                <w:szCs w:val="24"/>
              </w:rPr>
              <w:t>Odstąpienie od umowy (zwrot gotówki).</w:t>
            </w:r>
          </w:p>
          <w:p w14:paraId="07D77DBC" w14:textId="77777777" w:rsidR="00F97906" w:rsidRPr="006D3D01" w:rsidRDefault="00F97906" w:rsidP="00716187">
            <w:pPr>
              <w:jc w:val="both"/>
            </w:pPr>
            <w:r w:rsidRPr="006D3D01">
              <w:t xml:space="preserve">Uwaga: Odstąpienia od umowy kupujący może żądać jeżeli </w:t>
            </w:r>
            <w:r w:rsidRPr="006D3D01">
              <w:rPr>
                <w:b/>
              </w:rPr>
              <w:t>nie jest możliwa</w:t>
            </w:r>
            <w:r w:rsidRPr="006D3D01">
              <w:t xml:space="preserve"> wymiana towaru, albo jeżeli sprzedawca nie zdoła uczynić zadość takiemu żądaniu w </w:t>
            </w:r>
            <w:r w:rsidRPr="00E964AA">
              <w:rPr>
                <w:color w:val="auto"/>
              </w:rPr>
              <w:t>odpowiednim czasie (Art.8. ust.4</w:t>
            </w:r>
            <w:r w:rsidR="00E964AA" w:rsidRPr="00E964AA">
              <w:rPr>
                <w:color w:val="auto"/>
              </w:rPr>
              <w:t xml:space="preserve"> ww. ustawy</w:t>
            </w:r>
            <w:r w:rsidRPr="00E964AA">
              <w:rPr>
                <w:color w:val="auto"/>
              </w:rPr>
              <w:t>).</w:t>
            </w:r>
            <w:r w:rsidRPr="006D3D01">
              <w:t xml:space="preserve"> </w:t>
            </w:r>
          </w:p>
        </w:tc>
      </w:tr>
    </w:tbl>
    <w:p w14:paraId="0D63BC6C" w14:textId="77777777" w:rsidR="00F97906" w:rsidRPr="006D3D01" w:rsidRDefault="00F97906" w:rsidP="00716187">
      <w:pPr>
        <w:rPr>
          <w:sz w:val="24"/>
          <w:szCs w:val="24"/>
        </w:rPr>
      </w:pPr>
    </w:p>
    <w:p w14:paraId="46403CA6" w14:textId="77777777" w:rsidR="00F97906" w:rsidRPr="006D3D01" w:rsidRDefault="00F97906" w:rsidP="00716187">
      <w:pPr>
        <w:rPr>
          <w:sz w:val="24"/>
          <w:szCs w:val="24"/>
        </w:rPr>
      </w:pPr>
    </w:p>
    <w:p w14:paraId="296375BC" w14:textId="77777777" w:rsidR="00F97906" w:rsidRPr="006D3D01" w:rsidRDefault="00F97906" w:rsidP="00716187">
      <w:pPr>
        <w:rPr>
          <w:sz w:val="24"/>
          <w:szCs w:val="24"/>
        </w:rPr>
      </w:pPr>
      <w:r w:rsidRPr="006D3D01">
        <w:rPr>
          <w:sz w:val="24"/>
          <w:szCs w:val="24"/>
        </w:rPr>
        <w:t>Osoba przyjmująca reklamację do rozpatrzenia (imię i nazwisko oraz nr telefonu):</w:t>
      </w:r>
    </w:p>
    <w:p w14:paraId="67A8876F" w14:textId="77777777" w:rsidR="00F97906" w:rsidRPr="006D3D01" w:rsidRDefault="00F97906" w:rsidP="00716187">
      <w:pPr>
        <w:rPr>
          <w:sz w:val="24"/>
          <w:szCs w:val="24"/>
        </w:rPr>
      </w:pPr>
      <w:r w:rsidRPr="006D3D01"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………………………………………………………………………………………………………………………………………………..</w:t>
      </w:r>
    </w:p>
    <w:p w14:paraId="47609ADF" w14:textId="77777777" w:rsidR="00F97906" w:rsidRPr="006D3D01" w:rsidRDefault="00F97906" w:rsidP="00716187">
      <w:pPr>
        <w:rPr>
          <w:sz w:val="24"/>
          <w:szCs w:val="24"/>
        </w:rPr>
      </w:pPr>
    </w:p>
    <w:p w14:paraId="602225EA" w14:textId="77777777" w:rsidR="00F97906" w:rsidRPr="006D3D01" w:rsidRDefault="00F97906" w:rsidP="00716187">
      <w:pPr>
        <w:rPr>
          <w:sz w:val="24"/>
          <w:szCs w:val="24"/>
        </w:rPr>
      </w:pPr>
    </w:p>
    <w:p w14:paraId="19157819" w14:textId="77777777" w:rsidR="00F97906" w:rsidRPr="006D3D01" w:rsidRDefault="00F97906" w:rsidP="00716187">
      <w:pPr>
        <w:rPr>
          <w:sz w:val="24"/>
          <w:szCs w:val="24"/>
        </w:rPr>
      </w:pPr>
      <w:r w:rsidRPr="006D3D01">
        <w:rPr>
          <w:sz w:val="24"/>
          <w:szCs w:val="24"/>
        </w:rPr>
        <w:lastRenderedPageBreak/>
        <w:t>Potwierdzenie przyjęcia reklamacji: ……………………………………………………………………………………….</w:t>
      </w:r>
    </w:p>
    <w:p w14:paraId="67AD14BF" w14:textId="77777777" w:rsidR="00F97906" w:rsidRPr="006D3D01" w:rsidRDefault="00F97906" w:rsidP="00716187">
      <w:pPr>
        <w:jc w:val="right"/>
        <w:rPr>
          <w:sz w:val="24"/>
          <w:szCs w:val="24"/>
        </w:rPr>
      </w:pPr>
      <w:r w:rsidRPr="006D3D01">
        <w:rPr>
          <w:sz w:val="24"/>
          <w:szCs w:val="24"/>
        </w:rPr>
        <w:t>Data, podpis lub pieczęć firmowa</w:t>
      </w:r>
    </w:p>
    <w:p w14:paraId="7601D008" w14:textId="77777777" w:rsidR="00F97906" w:rsidRPr="006D3D01" w:rsidRDefault="00F97906" w:rsidP="00716187">
      <w:pPr>
        <w:jc w:val="right"/>
        <w:rPr>
          <w:sz w:val="24"/>
          <w:szCs w:val="24"/>
        </w:rPr>
      </w:pPr>
    </w:p>
    <w:p w14:paraId="3E96AB48" w14:textId="77777777" w:rsidR="00F97906" w:rsidRPr="006D3D01" w:rsidRDefault="00F97906" w:rsidP="00716187">
      <w:pPr>
        <w:jc w:val="center"/>
        <w:rPr>
          <w:b/>
          <w:sz w:val="24"/>
          <w:szCs w:val="24"/>
        </w:rPr>
      </w:pPr>
      <w:r w:rsidRPr="006D3D01">
        <w:rPr>
          <w:b/>
          <w:sz w:val="24"/>
          <w:szCs w:val="24"/>
        </w:rPr>
        <w:t>Decyzja sprzedawcy o sposobie załatwienia reklamacji: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F97906" w:rsidRPr="006D3D01" w14:paraId="6AAEC07F" w14:textId="77777777" w:rsidTr="00B07C43">
        <w:trPr>
          <w:trHeight w:val="624"/>
        </w:trPr>
        <w:tc>
          <w:tcPr>
            <w:tcW w:w="10772" w:type="dxa"/>
            <w:shd w:val="clear" w:color="auto" w:fill="F2F2F2"/>
          </w:tcPr>
          <w:p w14:paraId="3535C40C" w14:textId="77777777" w:rsidR="00F97906" w:rsidRPr="006D3D01" w:rsidRDefault="00F97906" w:rsidP="00B07C43">
            <w:pPr>
              <w:tabs>
                <w:tab w:val="left" w:pos="3686"/>
              </w:tabs>
              <w:jc w:val="center"/>
            </w:pPr>
          </w:p>
        </w:tc>
      </w:tr>
    </w:tbl>
    <w:p w14:paraId="4D1BB48F" w14:textId="77777777" w:rsidR="00F97906" w:rsidRPr="006D3D01" w:rsidRDefault="00F97906" w:rsidP="00716187">
      <w:pPr>
        <w:rPr>
          <w:sz w:val="24"/>
          <w:szCs w:val="24"/>
        </w:rPr>
      </w:pPr>
    </w:p>
    <w:p w14:paraId="3AEAA56C" w14:textId="77777777" w:rsidR="00F97906" w:rsidRPr="006D3D01" w:rsidRDefault="00F97906" w:rsidP="00716187">
      <w:pPr>
        <w:jc w:val="both"/>
      </w:pPr>
    </w:p>
    <w:p w14:paraId="56D8E10C" w14:textId="77777777" w:rsidR="00F97906" w:rsidRPr="006D3D01" w:rsidRDefault="00F97906" w:rsidP="00716187">
      <w:pPr>
        <w:jc w:val="both"/>
        <w:rPr>
          <w:b/>
          <w:sz w:val="24"/>
          <w:szCs w:val="24"/>
        </w:rPr>
      </w:pPr>
      <w:r w:rsidRPr="006D3D01">
        <w:rPr>
          <w:b/>
          <w:sz w:val="24"/>
          <w:szCs w:val="24"/>
        </w:rPr>
        <w:t>Pouczenie dla kupującego:</w:t>
      </w:r>
    </w:p>
    <w:p w14:paraId="593E67C5" w14:textId="77777777" w:rsidR="00F97906" w:rsidRPr="00E964AA" w:rsidRDefault="00F97906" w:rsidP="00716187">
      <w:pPr>
        <w:numPr>
          <w:ilvl w:val="0"/>
          <w:numId w:val="3"/>
        </w:numPr>
        <w:jc w:val="both"/>
        <w:rPr>
          <w:color w:val="auto"/>
        </w:rPr>
      </w:pPr>
      <w:bookmarkStart w:id="0" w:name="_GoBack"/>
      <w:r w:rsidRPr="00E964AA">
        <w:rPr>
          <w:color w:val="auto"/>
        </w:rPr>
        <w:t>(Art.7.</w:t>
      </w:r>
      <w:r w:rsidR="00E964AA" w:rsidRPr="00E964AA">
        <w:rPr>
          <w:color w:val="auto"/>
        </w:rPr>
        <w:t xml:space="preserve"> </w:t>
      </w:r>
      <w:r w:rsidR="00E964AA" w:rsidRPr="00E964AA">
        <w:rPr>
          <w:color w:val="auto"/>
        </w:rPr>
        <w:t>ww. ustawy</w:t>
      </w:r>
      <w:r w:rsidRPr="00E964AA">
        <w:rPr>
          <w:color w:val="auto"/>
        </w:rPr>
        <w:t xml:space="preserve">) Sprzedawca nie odpowiada wobec kupującego, jeżeli kupujący wiedział o niezgodności </w:t>
      </w:r>
      <w:bookmarkEnd w:id="0"/>
      <w:r w:rsidRPr="00E964AA">
        <w:rPr>
          <w:color w:val="auto"/>
        </w:rPr>
        <w:t xml:space="preserve">w momencie zakupu lub oceniając rozsądnie powinien o niej wiedzieć. To samo dotyczy wad z przyczyn dotyczących w materiale dostarczonym przez kupującego. </w:t>
      </w:r>
    </w:p>
    <w:p w14:paraId="4A1FC54F" w14:textId="77777777" w:rsidR="00F97906" w:rsidRPr="00E964AA" w:rsidRDefault="00F97906" w:rsidP="00716187">
      <w:pPr>
        <w:numPr>
          <w:ilvl w:val="0"/>
          <w:numId w:val="3"/>
        </w:numPr>
        <w:jc w:val="both"/>
        <w:rPr>
          <w:color w:val="auto"/>
        </w:rPr>
      </w:pPr>
      <w:r w:rsidRPr="00E964AA">
        <w:rPr>
          <w:color w:val="auto"/>
        </w:rPr>
        <w:t>(Art.9. ust.1</w:t>
      </w:r>
      <w:r w:rsidR="00E964AA" w:rsidRPr="00E964AA">
        <w:rPr>
          <w:color w:val="auto"/>
        </w:rPr>
        <w:t xml:space="preserve"> </w:t>
      </w:r>
      <w:r w:rsidR="00E964AA" w:rsidRPr="00E964AA">
        <w:rPr>
          <w:color w:val="auto"/>
        </w:rPr>
        <w:t>ww. ustawy</w:t>
      </w:r>
      <w:r w:rsidRPr="00E964AA">
        <w:rPr>
          <w:color w:val="auto"/>
        </w:rPr>
        <w:t>) Kupujący ma obowiązek powiadomić sprzedawcę o zauważonej niezgodności po otrzymaniu towaru. Do zachowania terminu wystarczy wysłanie zawiadomienia przed jego upływem.</w:t>
      </w:r>
    </w:p>
    <w:p w14:paraId="3FE1523F" w14:textId="77777777" w:rsidR="00F97906" w:rsidRPr="00E964AA" w:rsidRDefault="00F97906" w:rsidP="00716187">
      <w:pPr>
        <w:numPr>
          <w:ilvl w:val="0"/>
          <w:numId w:val="3"/>
        </w:numPr>
        <w:jc w:val="both"/>
        <w:rPr>
          <w:color w:val="auto"/>
        </w:rPr>
      </w:pPr>
      <w:r w:rsidRPr="00E964AA">
        <w:rPr>
          <w:color w:val="auto"/>
        </w:rPr>
        <w:t>(Art.13. ust.4</w:t>
      </w:r>
      <w:r w:rsidR="00E964AA" w:rsidRPr="00E964AA">
        <w:rPr>
          <w:color w:val="auto"/>
        </w:rPr>
        <w:t xml:space="preserve"> </w:t>
      </w:r>
      <w:r w:rsidR="00E964AA" w:rsidRPr="00E964AA">
        <w:rPr>
          <w:color w:val="auto"/>
        </w:rPr>
        <w:t>ww. ustawy</w:t>
      </w:r>
      <w:r w:rsidRPr="00E964AA">
        <w:rPr>
          <w:color w:val="auto"/>
        </w:rPr>
        <w:t xml:space="preserve">) </w:t>
      </w:r>
      <w:r w:rsidR="00E964AA" w:rsidRPr="00E964AA">
        <w:rPr>
          <w:color w:val="auto"/>
        </w:rPr>
        <w:t>G</w:t>
      </w:r>
      <w:r w:rsidRPr="00E964AA">
        <w:rPr>
          <w:color w:val="auto"/>
        </w:rPr>
        <w:t>warancja nie zawiesza uprawnień kupującego wynikających z niezgodności z umową.</w:t>
      </w:r>
    </w:p>
    <w:p w14:paraId="421D1FF7" w14:textId="77777777" w:rsidR="00F97906" w:rsidRPr="00E964AA" w:rsidRDefault="00F97906" w:rsidP="00716187">
      <w:pPr>
        <w:numPr>
          <w:ilvl w:val="0"/>
          <w:numId w:val="3"/>
        </w:numPr>
        <w:jc w:val="both"/>
        <w:rPr>
          <w:b/>
          <w:color w:val="auto"/>
        </w:rPr>
      </w:pPr>
      <w:r w:rsidRPr="00E964AA">
        <w:rPr>
          <w:b/>
          <w:color w:val="auto"/>
        </w:rPr>
        <w:t>Składający reklamację zobowiązany jest wysłać ją listem poleconym na adres księgarni.</w:t>
      </w:r>
    </w:p>
    <w:sectPr w:rsidR="00F97906" w:rsidRPr="00E964AA" w:rsidSect="000F0AB5">
      <w:headerReference w:type="default" r:id="rId8"/>
      <w:footerReference w:type="even" r:id="rId9"/>
      <w:footerReference w:type="default" r:id="rId10"/>
      <w:pgSz w:w="11906" w:h="16838"/>
      <w:pgMar w:top="1560" w:right="1418" w:bottom="156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13AEE" w14:textId="77777777" w:rsidR="00F97906" w:rsidRDefault="00F97906" w:rsidP="00716187">
      <w:r>
        <w:separator/>
      </w:r>
    </w:p>
  </w:endnote>
  <w:endnote w:type="continuationSeparator" w:id="0">
    <w:p w14:paraId="6BD4C0B3" w14:textId="77777777" w:rsidR="00F97906" w:rsidRDefault="00F97906" w:rsidP="0071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72270" w14:textId="77777777" w:rsidR="00F97906" w:rsidRDefault="00F979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80E752" w14:textId="77777777" w:rsidR="00F97906" w:rsidRDefault="00F9790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C6ED0" w14:textId="77777777" w:rsidR="00F97906" w:rsidRPr="001A6908" w:rsidRDefault="00F97906" w:rsidP="00357533">
    <w:pPr>
      <w:pStyle w:val="msoaddress"/>
      <w:widowControl w:val="0"/>
      <w:ind w:right="360"/>
      <w:jc w:val="center"/>
      <w:rPr>
        <w:rFonts w:ascii="Calibri" w:hAnsi="Calibri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021D7" w14:textId="77777777" w:rsidR="00F97906" w:rsidRDefault="00F97906" w:rsidP="00716187">
      <w:r>
        <w:separator/>
      </w:r>
    </w:p>
  </w:footnote>
  <w:footnote w:type="continuationSeparator" w:id="0">
    <w:p w14:paraId="14F4F1BA" w14:textId="77777777" w:rsidR="00F97906" w:rsidRDefault="00F97906" w:rsidP="007161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2B5F1" w14:textId="77777777" w:rsidR="00F97906" w:rsidRPr="00716187" w:rsidRDefault="00F97906" w:rsidP="00716187">
    <w:pPr>
      <w:tabs>
        <w:tab w:val="left" w:pos="5427"/>
      </w:tabs>
      <w:rPr>
        <w:color w:val="40404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5537"/>
    <w:multiLevelType w:val="hybridMultilevel"/>
    <w:tmpl w:val="C24695FC"/>
    <w:lvl w:ilvl="0" w:tplc="63729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2C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82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EB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8A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44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AAF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6E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688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7C77F56"/>
    <w:multiLevelType w:val="hybridMultilevel"/>
    <w:tmpl w:val="CC9899CC"/>
    <w:lvl w:ilvl="0" w:tplc="D17C0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A8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09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D03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09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C8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AA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C7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21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6481BF1"/>
    <w:multiLevelType w:val="hybridMultilevel"/>
    <w:tmpl w:val="0CFA4F4C"/>
    <w:lvl w:ilvl="0" w:tplc="EFFAE0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187"/>
    <w:rsid w:val="000F0AB5"/>
    <w:rsid w:val="0017137A"/>
    <w:rsid w:val="001A6908"/>
    <w:rsid w:val="002C6AD4"/>
    <w:rsid w:val="00357533"/>
    <w:rsid w:val="006D3D01"/>
    <w:rsid w:val="00716187"/>
    <w:rsid w:val="00A70931"/>
    <w:rsid w:val="00AD32A9"/>
    <w:rsid w:val="00B07C43"/>
    <w:rsid w:val="00B628C2"/>
    <w:rsid w:val="00E964AA"/>
    <w:rsid w:val="00F97906"/>
    <w:rsid w:val="00F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6CBF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187"/>
    <w:rPr>
      <w:rFonts w:ascii="Times New Roman" w:hAnsi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61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6187"/>
    <w:rPr>
      <w:rFonts w:ascii="Times New Roman" w:hAnsi="Times New Roman" w:cs="Times New Roman"/>
      <w:color w:val="000000"/>
      <w:kern w:val="28"/>
      <w:sz w:val="20"/>
      <w:szCs w:val="20"/>
      <w:lang w:val="pl-PL" w:eastAsia="pl-PL"/>
    </w:rPr>
  </w:style>
  <w:style w:type="character" w:styleId="PageNumber">
    <w:name w:val="page number"/>
    <w:basedOn w:val="DefaultParagraphFont"/>
    <w:uiPriority w:val="99"/>
    <w:semiHidden/>
    <w:rsid w:val="00716187"/>
    <w:rPr>
      <w:rFonts w:cs="Times New Roman"/>
    </w:rPr>
  </w:style>
  <w:style w:type="paragraph" w:customStyle="1" w:styleId="msoaddress">
    <w:name w:val="msoaddress"/>
    <w:uiPriority w:val="99"/>
    <w:rsid w:val="00716187"/>
    <w:rPr>
      <w:rFonts w:ascii="Book Antiqua" w:hAnsi="Book Antiqu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99"/>
    <w:qFormat/>
    <w:rsid w:val="00716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161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6187"/>
    <w:rPr>
      <w:rFonts w:ascii="Times New Roman" w:hAnsi="Times New Roman" w:cs="Times New Roman"/>
      <w:color w:val="000000"/>
      <w:kern w:val="28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319</Words>
  <Characters>1823</Characters>
  <Application>Microsoft Macintosh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Dudek</dc:creator>
  <cp:keywords/>
  <dc:description/>
  <cp:lastModifiedBy>Dawid Dudek</cp:lastModifiedBy>
  <cp:revision>4</cp:revision>
  <dcterms:created xsi:type="dcterms:W3CDTF">2013-08-30T13:47:00Z</dcterms:created>
  <dcterms:modified xsi:type="dcterms:W3CDTF">2013-09-12T10:28:00Z</dcterms:modified>
</cp:coreProperties>
</file>